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6B0" w:rsidRDefault="002E0236" w:rsidP="007166B0">
      <w:pPr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pt-PT"/>
        </w:rPr>
      </w:pPr>
      <w:r>
        <w:rPr>
          <w:rFonts w:ascii="Calibri" w:eastAsia="Times New Roman" w:hAnsi="Calibri" w:cs="Times New Roman"/>
          <w:noProof/>
          <w:color w:val="000000"/>
          <w:lang w:eastAsia="pt-PT"/>
        </w:rPr>
        <w:drawing>
          <wp:anchor distT="0" distB="0" distL="114300" distR="114300" simplePos="0" relativeHeight="251659264" behindDoc="0" locked="0" layoutInCell="1" allowOverlap="1" wp14:anchorId="61F5180D" wp14:editId="12A88F94">
            <wp:simplePos x="0" y="0"/>
            <wp:positionH relativeFrom="column">
              <wp:posOffset>2257425</wp:posOffset>
            </wp:positionH>
            <wp:positionV relativeFrom="paragraph">
              <wp:posOffset>31115</wp:posOffset>
            </wp:positionV>
            <wp:extent cx="685800" cy="617220"/>
            <wp:effectExtent l="0" t="0" r="0" b="0"/>
            <wp:wrapNone/>
            <wp:docPr id="3203" name="Imagem 32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3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0273">
        <w:rPr>
          <w:rFonts w:ascii="Calibri" w:eastAsia="Times New Roman" w:hAnsi="Calibri" w:cs="Times New Roman"/>
          <w:b/>
          <w:bCs/>
          <w:noProof/>
          <w:color w:val="000000"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B8834D0" wp14:editId="335F16A9">
                <wp:simplePos x="0" y="0"/>
                <wp:positionH relativeFrom="column">
                  <wp:posOffset>-798195</wp:posOffset>
                </wp:positionH>
                <wp:positionV relativeFrom="paragraph">
                  <wp:posOffset>-655955</wp:posOffset>
                </wp:positionV>
                <wp:extent cx="3512820" cy="541020"/>
                <wp:effectExtent l="0" t="0" r="11430" b="11430"/>
                <wp:wrapNone/>
                <wp:docPr id="5" name="Rectâ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2820" cy="5410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6144" w:rsidRDefault="007E6144" w:rsidP="007E614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(Parte Frontal)</w:t>
                            </w:r>
                          </w:p>
                          <w:p w:rsidR="007E6144" w:rsidRPr="007E6144" w:rsidRDefault="00860273" w:rsidP="007E6144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</w:pPr>
                            <w:r w:rsidRPr="007E6144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 xml:space="preserve">Anexo </w:t>
                            </w:r>
                            <w:r w:rsidR="007E6144" w:rsidRPr="007E6144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I</w:t>
                            </w:r>
                            <w:r w:rsidRPr="007E6144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 xml:space="preserve">I- </w:t>
                            </w:r>
                            <w:r w:rsidR="007E6144" w:rsidRPr="0074129C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  <w:szCs w:val="16"/>
                              </w:rPr>
                              <w:t>Formulário de Requisição de Selos</w:t>
                            </w:r>
                          </w:p>
                          <w:p w:rsidR="00860273" w:rsidRDefault="00860273" w:rsidP="007E6144">
                            <w:pPr>
                              <w:pStyle w:val="Head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ângulo 5" o:spid="_x0000_s1026" style="position:absolute;left:0;text-align:left;margin-left:-62.85pt;margin-top:-51.65pt;width:276.6pt;height:42.6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" fillcolor="white [3201]" strokecolor="white [3212]" strokeweight="2pt">
                <v:textbox>
                  <w:txbxContent>
                    <w:p w:rsidR="007E6144" w:rsidRDefault="007E6144" w:rsidP="007E614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(Parte Frontal)</w:t>
                      </w:r>
                    </w:p>
                    <w:p w:rsidR="007E6144" w:rsidRPr="007E6144" w:rsidRDefault="00860273" w:rsidP="007E6144">
                      <w:pPr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</w:pPr>
                      <w:r w:rsidRPr="007E6144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 xml:space="preserve">Anexo </w:t>
                      </w:r>
                      <w:r w:rsidR="007E6144" w:rsidRPr="007E6144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I</w:t>
                      </w:r>
                      <w:r w:rsidRPr="007E6144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 xml:space="preserve">I- </w:t>
                      </w:r>
                      <w:r w:rsidR="007E6144" w:rsidRPr="0074129C">
                        <w:rPr>
                          <w:rFonts w:ascii="Times New Roman" w:hAnsi="Times New Roman" w:cs="Times New Roman"/>
                          <w:b/>
                          <w:i/>
                          <w:sz w:val="16"/>
                          <w:szCs w:val="16"/>
                        </w:rPr>
                        <w:t>Formulário de Requisição de Selos</w:t>
                      </w:r>
                    </w:p>
                    <w:p w:rsidR="00860273" w:rsidRDefault="00860273" w:rsidP="007E6144">
                      <w:pPr>
                        <w:pStyle w:val="Header"/>
                      </w:pPr>
                    </w:p>
                  </w:txbxContent>
                </v:textbox>
              </v:rect>
            </w:pict>
          </mc:Fallback>
        </mc:AlternateContent>
      </w:r>
    </w:p>
    <w:p w:rsidR="007166B0" w:rsidRDefault="007166B0" w:rsidP="007166B0">
      <w:pPr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pt-PT"/>
        </w:rPr>
      </w:pPr>
    </w:p>
    <w:p w:rsidR="007166B0" w:rsidRDefault="007166B0" w:rsidP="007166B0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pt-PT"/>
        </w:rPr>
      </w:pPr>
      <w:r w:rsidRPr="009E1AD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pt-PT"/>
        </w:rPr>
        <w:t>MINISTÉRIO DA</w:t>
      </w:r>
      <w:r w:rsidR="0067553C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pt-PT"/>
        </w:rPr>
        <w:t xml:space="preserve"> ECONOMIA E</w:t>
      </w:r>
      <w:r w:rsidRPr="009E1AD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pt-PT"/>
        </w:rPr>
        <w:t xml:space="preserve"> FINANÇAS</w:t>
      </w: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pt-PT"/>
        </w:rPr>
        <w:t xml:space="preserve">                      </w:t>
      </w:r>
    </w:p>
    <w:p w:rsidR="007166B0" w:rsidRDefault="00BC76E8" w:rsidP="007166B0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eastAsia="pt-PT"/>
        </w:rPr>
      </w:pPr>
      <w:r>
        <w:rPr>
          <w:rFonts w:ascii="Calibri" w:eastAsia="Times New Roman" w:hAnsi="Calibri" w:cs="Times New Roman"/>
          <w:noProof/>
          <w:color w:val="000000"/>
          <w:lang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C73C5B" wp14:editId="1963787B">
                <wp:simplePos x="0" y="0"/>
                <wp:positionH relativeFrom="column">
                  <wp:posOffset>4301490</wp:posOffset>
                </wp:positionH>
                <wp:positionV relativeFrom="paragraph">
                  <wp:posOffset>146685</wp:posOffset>
                </wp:positionV>
                <wp:extent cx="1800225" cy="190500"/>
                <wp:effectExtent l="0" t="0" r="28575" b="19050"/>
                <wp:wrapNone/>
                <wp:docPr id="4" name="Rectâ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190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66B0" w:rsidRPr="00BC76E8" w:rsidRDefault="00BC76E8" w:rsidP="007166B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2"/>
                                <w:szCs w:val="12"/>
                              </w:rPr>
                            </w:pPr>
                            <w:bookmarkStart w:id="0" w:name="_GoBack"/>
                            <w:r w:rsidRPr="00BC76E8">
                              <w:rPr>
                                <w:rFonts w:ascii="Times New Roman" w:hAnsi="Times New Roman" w:cs="Times New Roman"/>
                                <w:b/>
                                <w:sz w:val="12"/>
                                <w:szCs w:val="12"/>
                              </w:rPr>
                              <w:t>FORMULÁRIO DE REQUISIÇÃO DE SELOS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ângulo 4" o:spid="_x0000_s1027" style="position:absolute;left:0;text-align:left;margin-left:338.7pt;margin-top:11.55pt;width:141.75pt;height: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" fillcolor="white [3201]" strokecolor="white [3212]" strokeweight="2pt">
                <v:textbox>
                  <w:txbxContent>
                    <w:p w:rsidR="007166B0" w:rsidRPr="00BC76E8" w:rsidRDefault="00BC76E8" w:rsidP="007166B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2"/>
                          <w:szCs w:val="12"/>
                        </w:rPr>
                      </w:pPr>
                      <w:bookmarkStart w:id="1" w:name="_GoBack"/>
                      <w:r w:rsidRPr="00BC76E8">
                        <w:rPr>
                          <w:rFonts w:ascii="Times New Roman" w:hAnsi="Times New Roman" w:cs="Times New Roman"/>
                          <w:b/>
                          <w:sz w:val="12"/>
                          <w:szCs w:val="12"/>
                        </w:rPr>
                        <w:t>FORMULÁRIO DE REQUISIÇÃO DE SELOS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7166B0" w:rsidRPr="009E1ADF"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eastAsia="pt-PT"/>
        </w:rPr>
        <w:t>AUTORIDADE TRIBUTÁRIA DE MOCAMBIQUE</w:t>
      </w:r>
    </w:p>
    <w:p w:rsidR="007166B0" w:rsidRDefault="007166B0" w:rsidP="007166B0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i/>
          <w:iCs/>
          <w:color w:val="000000"/>
          <w:sz w:val="18"/>
          <w:szCs w:val="18"/>
          <w:lang w:eastAsia="pt-PT"/>
        </w:rPr>
      </w:pPr>
      <w:r w:rsidRPr="009E1ADF">
        <w:rPr>
          <w:rFonts w:ascii="Calibri" w:eastAsia="Times New Roman" w:hAnsi="Calibri" w:cs="Times New Roman"/>
          <w:b/>
          <w:bCs/>
          <w:i/>
          <w:iCs/>
          <w:color w:val="000000"/>
          <w:sz w:val="18"/>
          <w:szCs w:val="18"/>
          <w:lang w:eastAsia="pt-PT"/>
        </w:rPr>
        <w:t>DIRECÇÃO GERAL DAS ALFÂNDEGAS</w:t>
      </w:r>
    </w:p>
    <w:p w:rsidR="007166B0" w:rsidRDefault="007166B0" w:rsidP="007166B0">
      <w:pPr>
        <w:jc w:val="center"/>
        <w:rPr>
          <w:rFonts w:ascii="Calibri" w:eastAsia="Times New Roman" w:hAnsi="Calibri" w:cs="Times New Roman"/>
          <w:b/>
          <w:bCs/>
          <w:i/>
          <w:iCs/>
          <w:color w:val="000000"/>
          <w:sz w:val="18"/>
          <w:szCs w:val="18"/>
          <w:lang w:eastAsia="pt-PT"/>
        </w:rPr>
      </w:pPr>
    </w:p>
    <w:tbl>
      <w:tblPr>
        <w:tblStyle w:val="TableGrid"/>
        <w:tblW w:w="6184" w:type="pct"/>
        <w:tblInd w:w="-1026" w:type="dxa"/>
        <w:tblLayout w:type="fixed"/>
        <w:tblLook w:val="04A0" w:firstRow="1" w:lastRow="0" w:firstColumn="1" w:lastColumn="0" w:noHBand="0" w:noVBand="1"/>
      </w:tblPr>
      <w:tblGrid>
        <w:gridCol w:w="3268"/>
        <w:gridCol w:w="15"/>
        <w:gridCol w:w="1827"/>
        <w:gridCol w:w="30"/>
        <w:gridCol w:w="479"/>
        <w:gridCol w:w="343"/>
        <w:gridCol w:w="479"/>
        <w:gridCol w:w="798"/>
        <w:gridCol w:w="54"/>
        <w:gridCol w:w="1083"/>
        <w:gridCol w:w="82"/>
        <w:gridCol w:w="1186"/>
        <w:gridCol w:w="15"/>
        <w:gridCol w:w="1126"/>
      </w:tblGrid>
      <w:tr w:rsidR="007166B0" w:rsidTr="0067498B">
        <w:trPr>
          <w:trHeight w:val="200"/>
        </w:trPr>
        <w:tc>
          <w:tcPr>
            <w:tcW w:w="5000" w:type="pct"/>
            <w:gridSpan w:val="14"/>
          </w:tcPr>
          <w:p w:rsidR="007166B0" w:rsidRDefault="00681BD3" w:rsidP="007166B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  <w:t>Nº DE REQUISIÇÃO:________________/20_____</w:t>
            </w:r>
          </w:p>
          <w:p w:rsidR="00681BD3" w:rsidRDefault="00681BD3" w:rsidP="007166B0">
            <w:pPr>
              <w:jc w:val="right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  <w:t>DATA:______________Mês: __________</w:t>
            </w:r>
          </w:p>
        </w:tc>
      </w:tr>
      <w:tr w:rsidR="007166B0" w:rsidTr="0067498B">
        <w:trPr>
          <w:trHeight w:val="209"/>
        </w:trPr>
        <w:tc>
          <w:tcPr>
            <w:tcW w:w="5000" w:type="pct"/>
            <w:gridSpan w:val="14"/>
          </w:tcPr>
          <w:p w:rsidR="007166B0" w:rsidRPr="007166B0" w:rsidRDefault="007166B0" w:rsidP="007166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716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>IDENTIFICAÇÃO DA EMPRESA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 xml:space="preserve"> </w:t>
            </w:r>
          </w:p>
        </w:tc>
      </w:tr>
      <w:tr w:rsidR="00464102" w:rsidTr="000C287A">
        <w:trPr>
          <w:trHeight w:val="313"/>
        </w:trPr>
        <w:tc>
          <w:tcPr>
            <w:tcW w:w="2986" w:type="pct"/>
            <w:gridSpan w:val="7"/>
            <w:vMerge w:val="restart"/>
            <w:vAlign w:val="bottom"/>
          </w:tcPr>
          <w:p w:rsidR="00464102" w:rsidRPr="007166B0" w:rsidRDefault="00464102" w:rsidP="00464102">
            <w:pPr>
              <w:spacing w:line="600" w:lineRule="auto"/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  <w:t>Nome da Empresa</w:t>
            </w:r>
          </w:p>
        </w:tc>
        <w:tc>
          <w:tcPr>
            <w:tcW w:w="2014" w:type="pct"/>
            <w:gridSpan w:val="7"/>
            <w:vAlign w:val="bottom"/>
          </w:tcPr>
          <w:p w:rsidR="00464102" w:rsidRPr="007166B0" w:rsidRDefault="00464102" w:rsidP="007166B0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pt-PT"/>
              </w:rPr>
              <w:t>NUIT:________________________________</w:t>
            </w:r>
          </w:p>
        </w:tc>
      </w:tr>
      <w:tr w:rsidR="00464102" w:rsidTr="000C287A">
        <w:trPr>
          <w:trHeight w:val="313"/>
        </w:trPr>
        <w:tc>
          <w:tcPr>
            <w:tcW w:w="2986" w:type="pct"/>
            <w:gridSpan w:val="7"/>
            <w:vMerge/>
            <w:vAlign w:val="bottom"/>
          </w:tcPr>
          <w:p w:rsidR="00464102" w:rsidRDefault="00464102" w:rsidP="007166B0">
            <w:pPr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</w:pPr>
          </w:p>
        </w:tc>
        <w:tc>
          <w:tcPr>
            <w:tcW w:w="2014" w:type="pct"/>
            <w:gridSpan w:val="7"/>
            <w:vAlign w:val="bottom"/>
          </w:tcPr>
          <w:p w:rsidR="00464102" w:rsidRDefault="00464102" w:rsidP="007166B0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pt-PT"/>
              </w:rPr>
              <w:t>Nº. de Registo na DGA:__________________</w:t>
            </w:r>
          </w:p>
        </w:tc>
      </w:tr>
      <w:tr w:rsidR="00BE0191" w:rsidTr="0067498B">
        <w:trPr>
          <w:trHeight w:val="313"/>
        </w:trPr>
        <w:tc>
          <w:tcPr>
            <w:tcW w:w="5000" w:type="pct"/>
            <w:gridSpan w:val="14"/>
            <w:vAlign w:val="bottom"/>
          </w:tcPr>
          <w:p w:rsidR="00BE0191" w:rsidRDefault="00BE0191" w:rsidP="007166B0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E5158DA" wp14:editId="21CA8DBF">
                      <wp:simplePos x="0" y="0"/>
                      <wp:positionH relativeFrom="column">
                        <wp:posOffset>5300980</wp:posOffset>
                      </wp:positionH>
                      <wp:positionV relativeFrom="paragraph">
                        <wp:posOffset>41910</wp:posOffset>
                      </wp:positionV>
                      <wp:extent cx="1386840" cy="259080"/>
                      <wp:effectExtent l="0" t="0" r="22860" b="26670"/>
                      <wp:wrapNone/>
                      <wp:docPr id="7" name="Rectângulo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86840" cy="2590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ângulo 7" o:spid="_x0000_s1026" style="position:absolute;margin-left:417.4pt;margin-top:3.3pt;width:109.2pt;height:20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" fillcolor="white [3212]" strokecolor="black [3213]" strokeweight=".5pt"/>
                  </w:pict>
                </mc:Fallback>
              </mc:AlternateContent>
            </w:r>
            <w:r w:rsidRPr="007166B0"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2AC9719" wp14:editId="622D9B8E">
                      <wp:simplePos x="0" y="0"/>
                      <wp:positionH relativeFrom="column">
                        <wp:posOffset>1717675</wp:posOffset>
                      </wp:positionH>
                      <wp:positionV relativeFrom="paragraph">
                        <wp:posOffset>43180</wp:posOffset>
                      </wp:positionV>
                      <wp:extent cx="266700" cy="251460"/>
                      <wp:effectExtent l="0" t="0" r="19050" b="15240"/>
                      <wp:wrapNone/>
                      <wp:docPr id="1" name="Rectâ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251460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ângulo 1" o:spid="_x0000_s1026" style="position:absolute;margin-left:135.25pt;margin-top:3.4pt;width:21pt;height:19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" fillcolor="white [3201]" strokecolor="black [3200]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AB591FF" wp14:editId="72AE9D54">
                      <wp:simplePos x="0" y="0"/>
                      <wp:positionH relativeFrom="column">
                        <wp:posOffset>2433955</wp:posOffset>
                      </wp:positionH>
                      <wp:positionV relativeFrom="paragraph">
                        <wp:posOffset>41275</wp:posOffset>
                      </wp:positionV>
                      <wp:extent cx="251460" cy="259080"/>
                      <wp:effectExtent l="0" t="0" r="15240" b="26670"/>
                      <wp:wrapNone/>
                      <wp:docPr id="3" name="Rectângu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460" cy="2590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ângulo 3" o:spid="_x0000_s1026" style="position:absolute;margin-left:191.65pt;margin-top:3.25pt;width:19.8pt;height:20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" fillcolor="white [3212]" strokecolor="black [3213]" strokeweight=".5pt"/>
                  </w:pict>
                </mc:Fallback>
              </mc:AlternateContent>
            </w:r>
          </w:p>
          <w:p w:rsidR="00BE0191" w:rsidRPr="007166B0" w:rsidRDefault="00BE0191" w:rsidP="00BE019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pt-PT"/>
              </w:rPr>
              <w:t xml:space="preserve">É a primeira requisição?  SIM            NÃO          Se NÃO qual é o Nº da Requisição anterior  </w:t>
            </w:r>
            <w:r w:rsidRPr="007166B0">
              <w:rPr>
                <w:rFonts w:ascii="Times New Roman" w:eastAsia="Times New Roman" w:hAnsi="Times New Roman" w:cs="Times New Roman"/>
                <w:bCs/>
                <w:color w:val="000000"/>
                <w:lang w:eastAsia="pt-PT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pt-PT"/>
              </w:rPr>
              <w:t xml:space="preserve">  </w:t>
            </w:r>
          </w:p>
        </w:tc>
      </w:tr>
      <w:tr w:rsidR="0067498B" w:rsidTr="000C287A">
        <w:trPr>
          <w:trHeight w:val="313"/>
        </w:trPr>
        <w:tc>
          <w:tcPr>
            <w:tcW w:w="1522" w:type="pct"/>
            <w:gridSpan w:val="2"/>
            <w:vMerge w:val="restart"/>
            <w:vAlign w:val="bottom"/>
          </w:tcPr>
          <w:p w:rsidR="00AA3544" w:rsidRDefault="00AA3544" w:rsidP="00AA3544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</w:pPr>
            <w:r w:rsidRPr="00DF183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PT"/>
              </w:rPr>
              <w:t>II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  <w:t xml:space="preserve">. </w:t>
            </w:r>
            <w:r w:rsidRPr="00DF183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t-PT"/>
              </w:rPr>
              <w:t>QUANTIDADES DE SELOS</w:t>
            </w:r>
          </w:p>
          <w:p w:rsidR="00AA3544" w:rsidRPr="007166B0" w:rsidRDefault="00AA3544" w:rsidP="00AA354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  <w:t>(Em Unidade</w:t>
            </w:r>
            <w:r w:rsidR="0060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  <w:t>)</w:t>
            </w:r>
          </w:p>
        </w:tc>
        <w:tc>
          <w:tcPr>
            <w:tcW w:w="1859" w:type="pct"/>
            <w:gridSpan w:val="7"/>
            <w:vAlign w:val="bottom"/>
          </w:tcPr>
          <w:p w:rsidR="00AA3544" w:rsidRDefault="006F7B38" w:rsidP="00AA3544">
            <w:pPr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  <w:t>Bebidas Alcoó</w:t>
            </w:r>
            <w:r w:rsidR="00AA3544"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  <w:t xml:space="preserve">licas   </w:t>
            </w:r>
          </w:p>
          <w:p w:rsidR="00AA3544" w:rsidRPr="007166B0" w:rsidRDefault="00AA3544" w:rsidP="00AA3544">
            <w:pPr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  <w:t xml:space="preserve">                                    </w:t>
            </w:r>
          </w:p>
        </w:tc>
        <w:tc>
          <w:tcPr>
            <w:tcW w:w="1619" w:type="pct"/>
            <w:gridSpan w:val="5"/>
            <w:vAlign w:val="bottom"/>
          </w:tcPr>
          <w:p w:rsidR="00AA3544" w:rsidRDefault="00AA3544" w:rsidP="00AA3544">
            <w:pPr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  <w:t>Tabaco Manufacturado</w:t>
            </w:r>
          </w:p>
          <w:p w:rsidR="00AA3544" w:rsidRPr="007166B0" w:rsidRDefault="00AA3544" w:rsidP="00AA3544">
            <w:pPr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</w:pPr>
          </w:p>
        </w:tc>
      </w:tr>
      <w:tr w:rsidR="0067498B" w:rsidTr="000C287A">
        <w:trPr>
          <w:trHeight w:val="313"/>
        </w:trPr>
        <w:tc>
          <w:tcPr>
            <w:tcW w:w="1522" w:type="pct"/>
            <w:gridSpan w:val="2"/>
            <w:vMerge/>
            <w:vAlign w:val="bottom"/>
          </w:tcPr>
          <w:p w:rsidR="00AA3544" w:rsidRDefault="00AA3544" w:rsidP="007166B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861" w:type="pct"/>
            <w:gridSpan w:val="2"/>
            <w:vAlign w:val="bottom"/>
          </w:tcPr>
          <w:p w:rsidR="00AA3544" w:rsidRPr="0067498B" w:rsidRDefault="00AA3544" w:rsidP="00AA3544">
            <w:pPr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pt-PT"/>
              </w:rPr>
            </w:pPr>
            <w:r w:rsidRPr="0067498B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pt-PT"/>
              </w:rPr>
              <w:t>Cervejas/RTD(a)</w:t>
            </w:r>
          </w:p>
        </w:tc>
        <w:tc>
          <w:tcPr>
            <w:tcW w:w="381" w:type="pct"/>
            <w:gridSpan w:val="2"/>
            <w:vAlign w:val="bottom"/>
          </w:tcPr>
          <w:p w:rsidR="00AA3544" w:rsidRPr="0067498B" w:rsidRDefault="00AA3544" w:rsidP="00AA3544">
            <w:pPr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pt-PT"/>
              </w:rPr>
            </w:pPr>
            <w:r w:rsidRPr="0067498B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pt-PT"/>
              </w:rPr>
              <w:t>Vinhos</w:t>
            </w:r>
          </w:p>
        </w:tc>
        <w:tc>
          <w:tcPr>
            <w:tcW w:w="617" w:type="pct"/>
            <w:gridSpan w:val="3"/>
            <w:vAlign w:val="bottom"/>
          </w:tcPr>
          <w:p w:rsidR="00AA3544" w:rsidRPr="0067498B" w:rsidRDefault="00AA3544" w:rsidP="00AA3544">
            <w:pPr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pt-PT"/>
              </w:rPr>
            </w:pPr>
            <w:r w:rsidRPr="0067498B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pt-PT"/>
              </w:rPr>
              <w:t>Espirituosas</w:t>
            </w:r>
          </w:p>
        </w:tc>
        <w:tc>
          <w:tcPr>
            <w:tcW w:w="540" w:type="pct"/>
            <w:gridSpan w:val="2"/>
            <w:vAlign w:val="bottom"/>
          </w:tcPr>
          <w:p w:rsidR="00AA3544" w:rsidRPr="0067498B" w:rsidRDefault="00AA3544" w:rsidP="00AA3544">
            <w:pPr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pt-PT"/>
              </w:rPr>
            </w:pPr>
            <w:r w:rsidRPr="0067498B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pt-PT"/>
              </w:rPr>
              <w:t>Cigarros</w:t>
            </w:r>
          </w:p>
        </w:tc>
        <w:tc>
          <w:tcPr>
            <w:tcW w:w="557" w:type="pct"/>
            <w:gridSpan w:val="2"/>
            <w:vAlign w:val="bottom"/>
          </w:tcPr>
          <w:p w:rsidR="00AA3544" w:rsidRPr="0067498B" w:rsidRDefault="00AA3544" w:rsidP="00AA3544">
            <w:pPr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pt-PT"/>
              </w:rPr>
            </w:pPr>
            <w:r w:rsidRPr="0067498B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pt-PT"/>
              </w:rPr>
              <w:t>Cigarrilhas</w:t>
            </w:r>
          </w:p>
        </w:tc>
        <w:tc>
          <w:tcPr>
            <w:tcW w:w="522" w:type="pct"/>
            <w:vAlign w:val="bottom"/>
          </w:tcPr>
          <w:p w:rsidR="00AA3544" w:rsidRPr="0067498B" w:rsidRDefault="00AA3544" w:rsidP="00AA3544">
            <w:pPr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pt-PT"/>
              </w:rPr>
            </w:pPr>
            <w:r w:rsidRPr="0067498B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pt-PT"/>
              </w:rPr>
              <w:t>Charutos</w:t>
            </w:r>
          </w:p>
        </w:tc>
      </w:tr>
      <w:tr w:rsidR="0067498B" w:rsidTr="000C287A">
        <w:trPr>
          <w:trHeight w:val="313"/>
        </w:trPr>
        <w:tc>
          <w:tcPr>
            <w:tcW w:w="1522" w:type="pct"/>
            <w:gridSpan w:val="2"/>
            <w:vMerge/>
            <w:vAlign w:val="bottom"/>
          </w:tcPr>
          <w:p w:rsidR="00AA3544" w:rsidRDefault="00AA3544" w:rsidP="007166B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861" w:type="pct"/>
            <w:gridSpan w:val="2"/>
            <w:vAlign w:val="bottom"/>
          </w:tcPr>
          <w:p w:rsidR="00AA3544" w:rsidRDefault="00AA3544" w:rsidP="00AA3544">
            <w:pPr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</w:pPr>
          </w:p>
        </w:tc>
        <w:tc>
          <w:tcPr>
            <w:tcW w:w="381" w:type="pct"/>
            <w:gridSpan w:val="2"/>
            <w:vAlign w:val="bottom"/>
          </w:tcPr>
          <w:p w:rsidR="00AA3544" w:rsidRDefault="00AA3544" w:rsidP="00AA3544">
            <w:pPr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</w:pPr>
          </w:p>
        </w:tc>
        <w:tc>
          <w:tcPr>
            <w:tcW w:w="617" w:type="pct"/>
            <w:gridSpan w:val="3"/>
            <w:vAlign w:val="bottom"/>
          </w:tcPr>
          <w:p w:rsidR="00AA3544" w:rsidRDefault="00AA3544" w:rsidP="00AA3544">
            <w:pPr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</w:pPr>
          </w:p>
        </w:tc>
        <w:tc>
          <w:tcPr>
            <w:tcW w:w="540" w:type="pct"/>
            <w:gridSpan w:val="2"/>
            <w:vAlign w:val="bottom"/>
          </w:tcPr>
          <w:p w:rsidR="00AA3544" w:rsidRDefault="00AA3544" w:rsidP="00AA3544">
            <w:pPr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</w:pPr>
          </w:p>
        </w:tc>
        <w:tc>
          <w:tcPr>
            <w:tcW w:w="550" w:type="pct"/>
            <w:vAlign w:val="bottom"/>
          </w:tcPr>
          <w:p w:rsidR="00AA3544" w:rsidRDefault="00AA3544" w:rsidP="00AA3544">
            <w:pPr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</w:pPr>
          </w:p>
        </w:tc>
        <w:tc>
          <w:tcPr>
            <w:tcW w:w="529" w:type="pct"/>
            <w:gridSpan w:val="2"/>
            <w:vAlign w:val="bottom"/>
          </w:tcPr>
          <w:p w:rsidR="00AA3544" w:rsidRDefault="00AA3544" w:rsidP="00AA3544">
            <w:pPr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</w:pPr>
          </w:p>
        </w:tc>
      </w:tr>
      <w:tr w:rsidR="002115D9" w:rsidTr="0067498B">
        <w:trPr>
          <w:trHeight w:val="313"/>
        </w:trPr>
        <w:tc>
          <w:tcPr>
            <w:tcW w:w="5000" w:type="pct"/>
            <w:gridSpan w:val="14"/>
            <w:vAlign w:val="bottom"/>
          </w:tcPr>
          <w:p w:rsidR="002115D9" w:rsidRPr="009E1ADF" w:rsidRDefault="002115D9" w:rsidP="00AA35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</w:pPr>
            <w:r w:rsidRPr="009E1A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>I</w:t>
            </w:r>
            <w:r w:rsidR="00AA3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>I</w:t>
            </w:r>
            <w:r w:rsidRPr="009E1A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 xml:space="preserve">I. </w:t>
            </w:r>
            <w:r w:rsidR="00AA3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>SELOS REQUISITADOS ANTERIORMENTE (Em Unidades)</w:t>
            </w:r>
          </w:p>
        </w:tc>
      </w:tr>
      <w:tr w:rsidR="0067498B" w:rsidRPr="002115D9" w:rsidTr="000C287A">
        <w:trPr>
          <w:trHeight w:val="313"/>
        </w:trPr>
        <w:tc>
          <w:tcPr>
            <w:tcW w:w="1515" w:type="pct"/>
            <w:vMerge w:val="restart"/>
            <w:vAlign w:val="bottom"/>
          </w:tcPr>
          <w:p w:rsidR="0067498B" w:rsidRPr="002115D9" w:rsidRDefault="0067498B" w:rsidP="0067498B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Quantidades</w:t>
            </w:r>
          </w:p>
        </w:tc>
        <w:tc>
          <w:tcPr>
            <w:tcW w:w="1841" w:type="pct"/>
            <w:gridSpan w:val="7"/>
            <w:vAlign w:val="bottom"/>
          </w:tcPr>
          <w:p w:rsidR="0067498B" w:rsidRPr="002115D9" w:rsidRDefault="0067498B" w:rsidP="002115D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Bebidas Alcoólicas</w:t>
            </w:r>
          </w:p>
        </w:tc>
        <w:tc>
          <w:tcPr>
            <w:tcW w:w="1644" w:type="pct"/>
            <w:gridSpan w:val="6"/>
            <w:vAlign w:val="bottom"/>
          </w:tcPr>
          <w:p w:rsidR="0067498B" w:rsidRPr="002115D9" w:rsidRDefault="0067498B" w:rsidP="002115D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Tabaco Manufacturado</w:t>
            </w:r>
          </w:p>
        </w:tc>
      </w:tr>
      <w:tr w:rsidR="0067498B" w:rsidTr="000C287A">
        <w:trPr>
          <w:trHeight w:val="417"/>
        </w:trPr>
        <w:tc>
          <w:tcPr>
            <w:tcW w:w="1515" w:type="pct"/>
            <w:vMerge/>
            <w:vAlign w:val="bottom"/>
          </w:tcPr>
          <w:p w:rsidR="0067498B" w:rsidRPr="009E1ADF" w:rsidRDefault="0067498B" w:rsidP="002115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854" w:type="pct"/>
            <w:gridSpan w:val="2"/>
            <w:vAlign w:val="bottom"/>
          </w:tcPr>
          <w:p w:rsidR="0067498B" w:rsidRPr="0067498B" w:rsidRDefault="0067498B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PT"/>
              </w:rPr>
            </w:pPr>
            <w:r w:rsidRPr="0067498B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pt-PT"/>
              </w:rPr>
              <w:t>Cervejas/RTD(a)</w:t>
            </w:r>
          </w:p>
        </w:tc>
        <w:tc>
          <w:tcPr>
            <w:tcW w:w="395" w:type="pct"/>
            <w:gridSpan w:val="3"/>
            <w:vAlign w:val="bottom"/>
          </w:tcPr>
          <w:p w:rsidR="0067498B" w:rsidRPr="0067498B" w:rsidRDefault="0067498B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PT"/>
              </w:rPr>
            </w:pPr>
            <w:r w:rsidRPr="0067498B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pt-PT"/>
              </w:rPr>
              <w:t>Vinhos</w:t>
            </w:r>
          </w:p>
        </w:tc>
        <w:tc>
          <w:tcPr>
            <w:tcW w:w="592" w:type="pct"/>
            <w:gridSpan w:val="2"/>
            <w:vAlign w:val="bottom"/>
          </w:tcPr>
          <w:p w:rsidR="0067498B" w:rsidRPr="0067498B" w:rsidRDefault="0067498B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PT"/>
              </w:rPr>
            </w:pPr>
            <w:r w:rsidRPr="0067498B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pt-PT"/>
              </w:rPr>
              <w:t>Espirituosas</w:t>
            </w:r>
          </w:p>
        </w:tc>
        <w:tc>
          <w:tcPr>
            <w:tcW w:w="527" w:type="pct"/>
            <w:gridSpan w:val="2"/>
            <w:vAlign w:val="bottom"/>
          </w:tcPr>
          <w:p w:rsidR="0067498B" w:rsidRPr="0067498B" w:rsidRDefault="0067498B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PT"/>
              </w:rPr>
            </w:pPr>
            <w:r w:rsidRPr="0067498B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pt-PT"/>
              </w:rPr>
              <w:t>Cigarros</w:t>
            </w:r>
          </w:p>
        </w:tc>
        <w:tc>
          <w:tcPr>
            <w:tcW w:w="595" w:type="pct"/>
            <w:gridSpan w:val="3"/>
            <w:vAlign w:val="bottom"/>
          </w:tcPr>
          <w:p w:rsidR="0067498B" w:rsidRPr="0067498B" w:rsidRDefault="0067498B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PT"/>
              </w:rPr>
            </w:pPr>
            <w:r w:rsidRPr="0067498B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pt-PT"/>
              </w:rPr>
              <w:t>Cigarrilhas</w:t>
            </w:r>
          </w:p>
        </w:tc>
        <w:tc>
          <w:tcPr>
            <w:tcW w:w="522" w:type="pct"/>
            <w:vAlign w:val="bottom"/>
          </w:tcPr>
          <w:p w:rsidR="0067498B" w:rsidRPr="0067498B" w:rsidRDefault="0067498B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PT"/>
              </w:rPr>
            </w:pPr>
            <w:r w:rsidRPr="0067498B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pt-PT"/>
              </w:rPr>
              <w:t>Charutos</w:t>
            </w:r>
          </w:p>
        </w:tc>
      </w:tr>
      <w:tr w:rsidR="0067498B" w:rsidTr="000C287A">
        <w:trPr>
          <w:trHeight w:val="140"/>
        </w:trPr>
        <w:tc>
          <w:tcPr>
            <w:tcW w:w="1515" w:type="pct"/>
            <w:vAlign w:val="bottom"/>
          </w:tcPr>
          <w:p w:rsidR="0067498B" w:rsidRPr="002115D9" w:rsidRDefault="0067498B" w:rsidP="0067498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Requisitados</w:t>
            </w:r>
          </w:p>
        </w:tc>
        <w:tc>
          <w:tcPr>
            <w:tcW w:w="854" w:type="pct"/>
            <w:gridSpan w:val="2"/>
            <w:vAlign w:val="bottom"/>
          </w:tcPr>
          <w:p w:rsidR="0067498B" w:rsidRPr="009E1ADF" w:rsidRDefault="0067498B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395" w:type="pct"/>
            <w:gridSpan w:val="3"/>
            <w:vAlign w:val="bottom"/>
          </w:tcPr>
          <w:p w:rsidR="0067498B" w:rsidRPr="009E1ADF" w:rsidRDefault="0067498B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592" w:type="pct"/>
            <w:gridSpan w:val="2"/>
            <w:vAlign w:val="bottom"/>
          </w:tcPr>
          <w:p w:rsidR="0067498B" w:rsidRPr="009E1ADF" w:rsidRDefault="0067498B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527" w:type="pct"/>
            <w:gridSpan w:val="2"/>
            <w:vAlign w:val="bottom"/>
          </w:tcPr>
          <w:p w:rsidR="0067498B" w:rsidRPr="009E1ADF" w:rsidRDefault="0067498B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595" w:type="pct"/>
            <w:gridSpan w:val="3"/>
            <w:vAlign w:val="bottom"/>
          </w:tcPr>
          <w:p w:rsidR="0067498B" w:rsidRPr="009E1ADF" w:rsidRDefault="0067498B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522" w:type="pct"/>
            <w:vAlign w:val="bottom"/>
          </w:tcPr>
          <w:p w:rsidR="0067498B" w:rsidRPr="009E1ADF" w:rsidRDefault="0067498B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</w:tr>
      <w:tr w:rsidR="0067498B" w:rsidTr="000C287A">
        <w:trPr>
          <w:trHeight w:val="139"/>
        </w:trPr>
        <w:tc>
          <w:tcPr>
            <w:tcW w:w="1515" w:type="pct"/>
            <w:vAlign w:val="bottom"/>
          </w:tcPr>
          <w:p w:rsidR="0067498B" w:rsidRPr="002115D9" w:rsidRDefault="0067498B" w:rsidP="0067498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Utilizados</w:t>
            </w:r>
          </w:p>
        </w:tc>
        <w:tc>
          <w:tcPr>
            <w:tcW w:w="854" w:type="pct"/>
            <w:gridSpan w:val="2"/>
            <w:vAlign w:val="bottom"/>
          </w:tcPr>
          <w:p w:rsidR="0067498B" w:rsidRPr="009E1ADF" w:rsidRDefault="0067498B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395" w:type="pct"/>
            <w:gridSpan w:val="3"/>
            <w:vAlign w:val="bottom"/>
          </w:tcPr>
          <w:p w:rsidR="0067498B" w:rsidRPr="009E1ADF" w:rsidRDefault="0067498B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592" w:type="pct"/>
            <w:gridSpan w:val="2"/>
            <w:vAlign w:val="bottom"/>
          </w:tcPr>
          <w:p w:rsidR="0067498B" w:rsidRPr="009E1ADF" w:rsidRDefault="0067498B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527" w:type="pct"/>
            <w:gridSpan w:val="2"/>
            <w:vAlign w:val="bottom"/>
          </w:tcPr>
          <w:p w:rsidR="0067498B" w:rsidRPr="009E1ADF" w:rsidRDefault="0067498B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595" w:type="pct"/>
            <w:gridSpan w:val="3"/>
            <w:vAlign w:val="bottom"/>
          </w:tcPr>
          <w:p w:rsidR="0067498B" w:rsidRPr="009E1ADF" w:rsidRDefault="0067498B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522" w:type="pct"/>
            <w:vAlign w:val="bottom"/>
          </w:tcPr>
          <w:p w:rsidR="0067498B" w:rsidRPr="009E1ADF" w:rsidRDefault="0067498B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</w:tr>
      <w:tr w:rsidR="0067498B" w:rsidTr="000C287A">
        <w:trPr>
          <w:trHeight w:val="139"/>
        </w:trPr>
        <w:tc>
          <w:tcPr>
            <w:tcW w:w="1515" w:type="pct"/>
            <w:vAlign w:val="bottom"/>
          </w:tcPr>
          <w:p w:rsidR="0067498B" w:rsidRPr="002115D9" w:rsidRDefault="0067498B" w:rsidP="0067498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Danificados</w:t>
            </w:r>
          </w:p>
        </w:tc>
        <w:tc>
          <w:tcPr>
            <w:tcW w:w="854" w:type="pct"/>
            <w:gridSpan w:val="2"/>
            <w:vAlign w:val="bottom"/>
          </w:tcPr>
          <w:p w:rsidR="0067498B" w:rsidRPr="009E1ADF" w:rsidRDefault="0067498B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395" w:type="pct"/>
            <w:gridSpan w:val="3"/>
            <w:vAlign w:val="bottom"/>
          </w:tcPr>
          <w:p w:rsidR="0067498B" w:rsidRPr="009E1ADF" w:rsidRDefault="0067498B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592" w:type="pct"/>
            <w:gridSpan w:val="2"/>
            <w:vAlign w:val="bottom"/>
          </w:tcPr>
          <w:p w:rsidR="0067498B" w:rsidRPr="009E1ADF" w:rsidRDefault="0067498B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527" w:type="pct"/>
            <w:gridSpan w:val="2"/>
            <w:vAlign w:val="bottom"/>
          </w:tcPr>
          <w:p w:rsidR="0067498B" w:rsidRPr="009E1ADF" w:rsidRDefault="0067498B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595" w:type="pct"/>
            <w:gridSpan w:val="3"/>
            <w:vAlign w:val="bottom"/>
          </w:tcPr>
          <w:p w:rsidR="0067498B" w:rsidRPr="009E1ADF" w:rsidRDefault="0067498B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522" w:type="pct"/>
            <w:vAlign w:val="bottom"/>
          </w:tcPr>
          <w:p w:rsidR="0067498B" w:rsidRPr="009E1ADF" w:rsidRDefault="0067498B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</w:tr>
      <w:tr w:rsidR="0067498B" w:rsidTr="000C287A">
        <w:trPr>
          <w:trHeight w:val="139"/>
        </w:trPr>
        <w:tc>
          <w:tcPr>
            <w:tcW w:w="1515" w:type="pct"/>
            <w:vAlign w:val="bottom"/>
          </w:tcPr>
          <w:p w:rsidR="0067498B" w:rsidRPr="002115D9" w:rsidRDefault="0067498B" w:rsidP="0067498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Extraviados</w:t>
            </w:r>
          </w:p>
        </w:tc>
        <w:tc>
          <w:tcPr>
            <w:tcW w:w="854" w:type="pct"/>
            <w:gridSpan w:val="2"/>
            <w:vAlign w:val="bottom"/>
          </w:tcPr>
          <w:p w:rsidR="0067498B" w:rsidRPr="009E1ADF" w:rsidRDefault="0067498B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395" w:type="pct"/>
            <w:gridSpan w:val="3"/>
            <w:vAlign w:val="bottom"/>
          </w:tcPr>
          <w:p w:rsidR="0067498B" w:rsidRPr="009E1ADF" w:rsidRDefault="0067498B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592" w:type="pct"/>
            <w:gridSpan w:val="2"/>
            <w:vAlign w:val="bottom"/>
          </w:tcPr>
          <w:p w:rsidR="0067498B" w:rsidRPr="009E1ADF" w:rsidRDefault="0067498B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527" w:type="pct"/>
            <w:gridSpan w:val="2"/>
            <w:vAlign w:val="bottom"/>
          </w:tcPr>
          <w:p w:rsidR="0067498B" w:rsidRPr="009E1ADF" w:rsidRDefault="0067498B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595" w:type="pct"/>
            <w:gridSpan w:val="3"/>
            <w:vAlign w:val="bottom"/>
          </w:tcPr>
          <w:p w:rsidR="0067498B" w:rsidRPr="009E1ADF" w:rsidRDefault="0067498B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522" w:type="pct"/>
            <w:vAlign w:val="bottom"/>
          </w:tcPr>
          <w:p w:rsidR="0067498B" w:rsidRPr="009E1ADF" w:rsidRDefault="0067498B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</w:tr>
      <w:tr w:rsidR="0067498B" w:rsidTr="000C287A">
        <w:trPr>
          <w:trHeight w:val="139"/>
        </w:trPr>
        <w:tc>
          <w:tcPr>
            <w:tcW w:w="1515" w:type="pct"/>
            <w:vAlign w:val="bottom"/>
          </w:tcPr>
          <w:p w:rsidR="0067498B" w:rsidRPr="002115D9" w:rsidRDefault="0067498B" w:rsidP="0067498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SALDO</w:t>
            </w:r>
          </w:p>
        </w:tc>
        <w:tc>
          <w:tcPr>
            <w:tcW w:w="854" w:type="pct"/>
            <w:gridSpan w:val="2"/>
            <w:vAlign w:val="bottom"/>
          </w:tcPr>
          <w:p w:rsidR="0067498B" w:rsidRPr="009E1ADF" w:rsidRDefault="0067498B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395" w:type="pct"/>
            <w:gridSpan w:val="3"/>
            <w:vAlign w:val="bottom"/>
          </w:tcPr>
          <w:p w:rsidR="0067498B" w:rsidRPr="009E1ADF" w:rsidRDefault="0067498B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592" w:type="pct"/>
            <w:gridSpan w:val="2"/>
            <w:vAlign w:val="bottom"/>
          </w:tcPr>
          <w:p w:rsidR="0067498B" w:rsidRPr="009E1ADF" w:rsidRDefault="0067498B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527" w:type="pct"/>
            <w:gridSpan w:val="2"/>
            <w:vAlign w:val="bottom"/>
          </w:tcPr>
          <w:p w:rsidR="0067498B" w:rsidRPr="009E1ADF" w:rsidRDefault="0067498B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595" w:type="pct"/>
            <w:gridSpan w:val="3"/>
            <w:vAlign w:val="bottom"/>
          </w:tcPr>
          <w:p w:rsidR="0067498B" w:rsidRPr="009E1ADF" w:rsidRDefault="0067498B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522" w:type="pct"/>
            <w:vAlign w:val="bottom"/>
          </w:tcPr>
          <w:p w:rsidR="0067498B" w:rsidRPr="009E1ADF" w:rsidRDefault="0067498B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</w:tr>
      <w:tr w:rsidR="002115D9" w:rsidTr="0067498B">
        <w:trPr>
          <w:trHeight w:val="313"/>
        </w:trPr>
        <w:tc>
          <w:tcPr>
            <w:tcW w:w="5000" w:type="pct"/>
            <w:gridSpan w:val="14"/>
            <w:vAlign w:val="bottom"/>
          </w:tcPr>
          <w:p w:rsidR="002115D9" w:rsidRDefault="0067498B" w:rsidP="0067498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 xml:space="preserve">Nº de </w:t>
            </w:r>
            <w:r w:rsidR="000C2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>referência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 xml:space="preserve"> </w:t>
            </w:r>
            <w:r w:rsidR="000C2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>das Declarações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 xml:space="preserve"> de Importação (JUE) ou produção nacional (UVC) associadas (b):</w:t>
            </w:r>
          </w:p>
          <w:p w:rsidR="00DF1838" w:rsidRDefault="00DF1838" w:rsidP="0067498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  <w:p w:rsidR="00DF1838" w:rsidRDefault="00DF1838" w:rsidP="0067498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  <w:p w:rsidR="00DF1838" w:rsidRDefault="00DF1838" w:rsidP="0067498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  <w:p w:rsidR="00DF1838" w:rsidRPr="009E1ADF" w:rsidRDefault="00DF1838" w:rsidP="0067498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</w:tr>
      <w:tr w:rsidR="000C287A" w:rsidTr="000C287A">
        <w:trPr>
          <w:trHeight w:val="313"/>
        </w:trPr>
        <w:tc>
          <w:tcPr>
            <w:tcW w:w="5000" w:type="pct"/>
            <w:gridSpan w:val="14"/>
            <w:vAlign w:val="bottom"/>
          </w:tcPr>
          <w:p w:rsidR="000C287A" w:rsidRDefault="000C287A" w:rsidP="000C287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 w:rsidRPr="000C28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Observações:</w:t>
            </w:r>
          </w:p>
          <w:p w:rsidR="00DF1838" w:rsidRDefault="00DF1838" w:rsidP="000C287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DF1838" w:rsidRDefault="00DF1838" w:rsidP="000C287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DF1838" w:rsidRPr="000C287A" w:rsidRDefault="00DF1838" w:rsidP="000C287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</w:tc>
      </w:tr>
      <w:tr w:rsidR="000C287A" w:rsidTr="000C287A">
        <w:trPr>
          <w:trHeight w:val="184"/>
        </w:trPr>
        <w:tc>
          <w:tcPr>
            <w:tcW w:w="5000" w:type="pct"/>
            <w:gridSpan w:val="14"/>
            <w:vAlign w:val="bottom"/>
          </w:tcPr>
          <w:p w:rsidR="000C287A" w:rsidRDefault="000C287A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</w:tr>
      <w:tr w:rsidR="002115D9" w:rsidTr="0067498B">
        <w:trPr>
          <w:trHeight w:val="313"/>
        </w:trPr>
        <w:tc>
          <w:tcPr>
            <w:tcW w:w="2605" w:type="pct"/>
            <w:gridSpan w:val="5"/>
            <w:vAlign w:val="bottom"/>
          </w:tcPr>
          <w:p w:rsidR="002115D9" w:rsidRPr="0074129C" w:rsidRDefault="002115D9" w:rsidP="000C28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74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>Requerente</w:t>
            </w:r>
          </w:p>
        </w:tc>
        <w:tc>
          <w:tcPr>
            <w:tcW w:w="2395" w:type="pct"/>
            <w:gridSpan w:val="9"/>
            <w:vAlign w:val="bottom"/>
          </w:tcPr>
          <w:p w:rsidR="002115D9" w:rsidRPr="0074129C" w:rsidRDefault="002115D9" w:rsidP="000C28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74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>Entidade Receptora</w:t>
            </w:r>
          </w:p>
        </w:tc>
      </w:tr>
      <w:tr w:rsidR="001E709C" w:rsidTr="001E709C">
        <w:trPr>
          <w:trHeight w:val="313"/>
        </w:trPr>
        <w:tc>
          <w:tcPr>
            <w:tcW w:w="2605" w:type="pct"/>
            <w:gridSpan w:val="5"/>
            <w:vAlign w:val="bottom"/>
          </w:tcPr>
          <w:p w:rsidR="001E709C" w:rsidRDefault="001E709C" w:rsidP="001E70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Nome do Requerente</w:t>
            </w:r>
          </w:p>
          <w:p w:rsidR="001E709C" w:rsidRDefault="001E709C" w:rsidP="001E70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1E709C" w:rsidRPr="002115D9" w:rsidRDefault="001E709C" w:rsidP="001E70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2395" w:type="pct"/>
            <w:gridSpan w:val="9"/>
          </w:tcPr>
          <w:p w:rsidR="001E709C" w:rsidRDefault="001E709C" w:rsidP="001E70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Nome do Funcionário</w:t>
            </w:r>
          </w:p>
        </w:tc>
      </w:tr>
      <w:tr w:rsidR="000C287A" w:rsidTr="0067498B">
        <w:trPr>
          <w:trHeight w:val="313"/>
        </w:trPr>
        <w:tc>
          <w:tcPr>
            <w:tcW w:w="2605" w:type="pct"/>
            <w:gridSpan w:val="5"/>
            <w:vAlign w:val="bottom"/>
          </w:tcPr>
          <w:p w:rsidR="000C287A" w:rsidRDefault="000C287A" w:rsidP="000C287A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Data____/____/20__</w:t>
            </w:r>
          </w:p>
        </w:tc>
        <w:tc>
          <w:tcPr>
            <w:tcW w:w="2395" w:type="pct"/>
            <w:gridSpan w:val="9"/>
            <w:vAlign w:val="bottom"/>
          </w:tcPr>
          <w:p w:rsidR="000C287A" w:rsidRDefault="000C287A" w:rsidP="000C287A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Data____/____/20__</w:t>
            </w:r>
          </w:p>
        </w:tc>
      </w:tr>
      <w:tr w:rsidR="000C287A" w:rsidTr="00D656F0">
        <w:trPr>
          <w:trHeight w:val="1648"/>
        </w:trPr>
        <w:tc>
          <w:tcPr>
            <w:tcW w:w="2605" w:type="pct"/>
            <w:gridSpan w:val="5"/>
            <w:vAlign w:val="bottom"/>
          </w:tcPr>
          <w:p w:rsidR="000C287A" w:rsidRDefault="000C287A" w:rsidP="000C287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0C287A" w:rsidRDefault="000C287A" w:rsidP="000C287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0C287A" w:rsidRDefault="000C287A" w:rsidP="000C287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0C287A" w:rsidRDefault="001E709C" w:rsidP="000C287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______________________________________</w:t>
            </w:r>
          </w:p>
          <w:p w:rsidR="000C287A" w:rsidRDefault="000C287A" w:rsidP="000C287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(Assinatura)</w:t>
            </w:r>
          </w:p>
        </w:tc>
        <w:tc>
          <w:tcPr>
            <w:tcW w:w="2395" w:type="pct"/>
            <w:gridSpan w:val="9"/>
            <w:vAlign w:val="bottom"/>
          </w:tcPr>
          <w:p w:rsidR="000C287A" w:rsidRDefault="001E709C" w:rsidP="001E70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______________________________________</w:t>
            </w:r>
          </w:p>
          <w:p w:rsidR="001E709C" w:rsidRDefault="001E709C" w:rsidP="001E70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(Assinatura e Carimbo)</w:t>
            </w:r>
          </w:p>
        </w:tc>
      </w:tr>
    </w:tbl>
    <w:p w:rsidR="000C287A" w:rsidRDefault="000C287A" w:rsidP="007166B0">
      <w:pPr>
        <w:jc w:val="center"/>
      </w:pPr>
    </w:p>
    <w:p w:rsidR="009E1D74" w:rsidRPr="00CD08D5" w:rsidRDefault="00860273" w:rsidP="007166B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t-PT"/>
        </w:rPr>
      </w:pPr>
      <w:r>
        <w:rPr>
          <w:rFonts w:ascii="Calibri" w:eastAsia="Times New Roman" w:hAnsi="Calibri" w:cs="Times New Roman"/>
          <w:b/>
          <w:bCs/>
          <w:noProof/>
          <w:color w:val="000000"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A272F96" wp14:editId="4C5975B8">
                <wp:simplePos x="0" y="0"/>
                <wp:positionH relativeFrom="column">
                  <wp:posOffset>-645795</wp:posOffset>
                </wp:positionH>
                <wp:positionV relativeFrom="paragraph">
                  <wp:posOffset>-503555</wp:posOffset>
                </wp:positionV>
                <wp:extent cx="3512820" cy="320040"/>
                <wp:effectExtent l="0" t="0" r="11430" b="22860"/>
                <wp:wrapNone/>
                <wp:docPr id="6" name="Rectâ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2820" cy="3200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0273" w:rsidRPr="007166B0" w:rsidRDefault="00860273" w:rsidP="00860273">
                            <w:pPr>
                              <w:pStyle w:val="Head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(Parte Traseira)</w:t>
                            </w:r>
                          </w:p>
                          <w:p w:rsidR="00860273" w:rsidRDefault="00860273" w:rsidP="0086027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ângulo 6" o:spid="_x0000_s1028" style="position:absolute;left:0;text-align:left;margin-left:-50.85pt;margin-top:-39.65pt;width:276.6pt;height:25.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" fillcolor="white [3201]" strokecolor="white [3212]" strokeweight="2pt">
                <v:textbox>
                  <w:txbxContent>
                    <w:p w:rsidR="00860273" w:rsidRPr="007166B0" w:rsidRDefault="00860273" w:rsidP="00860273">
                      <w:pPr>
                        <w:pStyle w:val="Header"/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(Parte Traseira)</w:t>
                      </w:r>
                    </w:p>
                    <w:p w:rsidR="00860273" w:rsidRDefault="00860273" w:rsidP="0086027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253086" w:rsidRPr="00253086">
        <w:t xml:space="preserve"> </w:t>
      </w:r>
      <w:r w:rsidR="00253086" w:rsidRPr="00CD08D5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pt-PT"/>
        </w:rPr>
        <w:t>REQUISIÇÃO DE FORNECIMENTO DO SELO DE CONTROLO</w:t>
      </w:r>
    </w:p>
    <w:p w:rsidR="009E1D74" w:rsidRDefault="009E1D74" w:rsidP="007166B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PT"/>
        </w:rPr>
      </w:pPr>
    </w:p>
    <w:p w:rsidR="009E1D74" w:rsidRPr="00CD08D5" w:rsidRDefault="009E1D74" w:rsidP="009E1D74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t-PT"/>
        </w:rPr>
      </w:pPr>
      <w:r w:rsidRPr="00CD08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t-PT"/>
        </w:rPr>
        <w:t>I – UTILIZAÇÃO</w:t>
      </w:r>
    </w:p>
    <w:p w:rsidR="00253086" w:rsidRPr="00CD08D5" w:rsidRDefault="00253086" w:rsidP="00925960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</w:pPr>
      <w:r w:rsidRPr="00CD08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pt-PT"/>
        </w:rPr>
        <w:t xml:space="preserve">Este formulário </w:t>
      </w:r>
      <w:r w:rsidR="00845B0A" w:rsidRPr="00CD08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pt-PT"/>
        </w:rPr>
        <w:t>deve ser</w:t>
      </w:r>
      <w:r w:rsidRPr="00CD08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pt-PT"/>
        </w:rPr>
        <w:t xml:space="preserve"> utilizado pelos produtores e importadores de bebidas alcoólicas e tabaco manufacturado sujeitos ao selo de controlo devidamente registados na DGA.</w:t>
      </w:r>
      <w:r w:rsidR="00F56FB6" w:rsidRPr="00CD08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pt-PT"/>
        </w:rPr>
        <w:t xml:space="preserve"> </w:t>
      </w:r>
      <w:r w:rsidR="00F56FB6" w:rsidRPr="00CD08D5"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  <w:t>Deve</w:t>
      </w:r>
      <w:r w:rsidRPr="00CD08D5"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  <w:t xml:space="preserve"> ser preenchido de maneira legível, em 3 cópias (triplicado), acompanhado da Ficha de registo emitida pela DGA.</w:t>
      </w:r>
    </w:p>
    <w:p w:rsidR="00925960" w:rsidRPr="00CD08D5" w:rsidRDefault="00925960" w:rsidP="00925960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</w:pPr>
    </w:p>
    <w:p w:rsidR="00925960" w:rsidRPr="00CD08D5" w:rsidRDefault="00BE44EF" w:rsidP="00925960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t-PT"/>
        </w:rPr>
      </w:pPr>
      <w:r w:rsidRPr="00CD08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t-PT"/>
        </w:rPr>
        <w:t>II – PREENCHIMENTO</w:t>
      </w:r>
    </w:p>
    <w:p w:rsidR="00253086" w:rsidRPr="00CD08D5" w:rsidRDefault="00253086" w:rsidP="00CD08D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</w:pPr>
      <w:r w:rsidRPr="00CD08D5"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  <w:t xml:space="preserve">O formulário para a requisição de selos deve conter a identificação do requisitante, o NUIT, o número de requisição que </w:t>
      </w:r>
      <w:r w:rsidR="00CD08D5"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  <w:t>deve ser</w:t>
      </w:r>
      <w:r w:rsidRPr="00CD08D5"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  <w:t xml:space="preserve"> contínuo para cada ano, produto a que se destina, a quantidade de selos e demais elementos relevantes.</w:t>
      </w:r>
    </w:p>
    <w:p w:rsidR="00253086" w:rsidRPr="00D62189" w:rsidRDefault="00253086" w:rsidP="00CD08D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62189">
        <w:rPr>
          <w:rFonts w:ascii="Times New Roman" w:hAnsi="Times New Roman" w:cs="Times New Roman"/>
          <w:b/>
          <w:sz w:val="28"/>
          <w:szCs w:val="28"/>
        </w:rPr>
        <w:t>Campo I – Identificação da empresa: preenchimento de toda informação requerida pelos campos respectivos.</w:t>
      </w:r>
    </w:p>
    <w:p w:rsidR="00253086" w:rsidRPr="00D62189" w:rsidRDefault="00253086" w:rsidP="00CD08D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3086" w:rsidRPr="00D62189" w:rsidRDefault="00D64420" w:rsidP="00CD08D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62189">
        <w:rPr>
          <w:rFonts w:ascii="Times New Roman" w:hAnsi="Times New Roman" w:cs="Times New Roman"/>
          <w:b/>
          <w:sz w:val="28"/>
          <w:szCs w:val="28"/>
        </w:rPr>
        <w:t>(a) -</w:t>
      </w:r>
      <w:r w:rsidR="00253086" w:rsidRPr="00D62189">
        <w:rPr>
          <w:rFonts w:ascii="Times New Roman" w:hAnsi="Times New Roman" w:cs="Times New Roman"/>
          <w:b/>
          <w:sz w:val="28"/>
          <w:szCs w:val="28"/>
        </w:rPr>
        <w:t xml:space="preserve"> RTD – sigla da expressão inglesa “</w:t>
      </w:r>
      <w:proofErr w:type="spellStart"/>
      <w:r w:rsidR="00253086" w:rsidRPr="00D62189">
        <w:rPr>
          <w:rFonts w:ascii="Times New Roman" w:hAnsi="Times New Roman" w:cs="Times New Roman"/>
          <w:b/>
          <w:sz w:val="28"/>
          <w:szCs w:val="28"/>
        </w:rPr>
        <w:t>Read</w:t>
      </w:r>
      <w:proofErr w:type="spellEnd"/>
      <w:r w:rsidR="00253086" w:rsidRPr="00D62189">
        <w:rPr>
          <w:rFonts w:ascii="Times New Roman" w:hAnsi="Times New Roman" w:cs="Times New Roman"/>
          <w:b/>
          <w:sz w:val="28"/>
          <w:szCs w:val="28"/>
        </w:rPr>
        <w:t xml:space="preserve"> To Drink” ou pronto a consumir, referindo-se às bebidas alcoólicas fermentadas ou destiladas com teor alcoólico inferior a 8,5% Vol.</w:t>
      </w:r>
    </w:p>
    <w:p w:rsidR="00253086" w:rsidRPr="00D62189" w:rsidRDefault="00253086" w:rsidP="00CD08D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3086" w:rsidRPr="00D62189" w:rsidRDefault="00253086" w:rsidP="00CD08D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62189">
        <w:rPr>
          <w:rFonts w:ascii="Times New Roman" w:hAnsi="Times New Roman" w:cs="Times New Roman"/>
          <w:b/>
          <w:sz w:val="28"/>
          <w:szCs w:val="28"/>
        </w:rPr>
        <w:t>(b) Refere-se ao número de referência das declarações de importação ou de produçã</w:t>
      </w:r>
      <w:r w:rsidR="00E12B73" w:rsidRPr="00D62189">
        <w:rPr>
          <w:rFonts w:ascii="Times New Roman" w:hAnsi="Times New Roman" w:cs="Times New Roman"/>
          <w:b/>
          <w:sz w:val="28"/>
          <w:szCs w:val="28"/>
        </w:rPr>
        <w:t>o nacional que suportaram o des</w:t>
      </w:r>
      <w:r w:rsidRPr="00D62189">
        <w:rPr>
          <w:rFonts w:ascii="Times New Roman" w:hAnsi="Times New Roman" w:cs="Times New Roman"/>
          <w:b/>
          <w:sz w:val="28"/>
          <w:szCs w:val="28"/>
        </w:rPr>
        <w:t xml:space="preserve">embaraço aduaneiro ou liquidação do imposto com recurso aos selos da requisição anterior. </w:t>
      </w:r>
    </w:p>
    <w:p w:rsidR="007166B0" w:rsidRPr="00CD08D5" w:rsidRDefault="007166B0" w:rsidP="00CD08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72D51" w:rsidRPr="00CD08D5" w:rsidRDefault="00D72D51" w:rsidP="00CD08D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72D51" w:rsidRPr="00CD08D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AE6" w:rsidRDefault="001C3AE6" w:rsidP="007166B0">
      <w:pPr>
        <w:spacing w:after="0" w:line="240" w:lineRule="auto"/>
      </w:pPr>
      <w:r>
        <w:separator/>
      </w:r>
    </w:p>
  </w:endnote>
  <w:endnote w:type="continuationSeparator" w:id="0">
    <w:p w:rsidR="001C3AE6" w:rsidRDefault="001C3AE6" w:rsidP="00716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AE6" w:rsidRDefault="001C3AE6" w:rsidP="007166B0">
      <w:pPr>
        <w:spacing w:after="0" w:line="240" w:lineRule="auto"/>
      </w:pPr>
      <w:r>
        <w:separator/>
      </w:r>
    </w:p>
  </w:footnote>
  <w:footnote w:type="continuationSeparator" w:id="0">
    <w:p w:rsidR="001C3AE6" w:rsidRDefault="001C3AE6" w:rsidP="007166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83978"/>
    <w:multiLevelType w:val="hybridMultilevel"/>
    <w:tmpl w:val="013E1CE6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A61FCD"/>
    <w:multiLevelType w:val="hybridMultilevel"/>
    <w:tmpl w:val="5622BC22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D62376"/>
    <w:multiLevelType w:val="hybridMultilevel"/>
    <w:tmpl w:val="20223D96"/>
    <w:lvl w:ilvl="0" w:tplc="615C9D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005743"/>
    <w:multiLevelType w:val="hybridMultilevel"/>
    <w:tmpl w:val="C3784A88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6B0"/>
    <w:rsid w:val="00044924"/>
    <w:rsid w:val="00094F42"/>
    <w:rsid w:val="000C287A"/>
    <w:rsid w:val="000E5A66"/>
    <w:rsid w:val="000F44C9"/>
    <w:rsid w:val="001C3AE6"/>
    <w:rsid w:val="001E709C"/>
    <w:rsid w:val="0020764E"/>
    <w:rsid w:val="002115D9"/>
    <w:rsid w:val="002374E4"/>
    <w:rsid w:val="00253086"/>
    <w:rsid w:val="00273DA6"/>
    <w:rsid w:val="002941F0"/>
    <w:rsid w:val="002E0236"/>
    <w:rsid w:val="003202D7"/>
    <w:rsid w:val="003526E7"/>
    <w:rsid w:val="00464102"/>
    <w:rsid w:val="004B113F"/>
    <w:rsid w:val="00505490"/>
    <w:rsid w:val="005A3E58"/>
    <w:rsid w:val="005D46FE"/>
    <w:rsid w:val="00602941"/>
    <w:rsid w:val="0067498B"/>
    <w:rsid w:val="0067553C"/>
    <w:rsid w:val="00681BD3"/>
    <w:rsid w:val="006E1126"/>
    <w:rsid w:val="006F7B38"/>
    <w:rsid w:val="007166B0"/>
    <w:rsid w:val="0074129C"/>
    <w:rsid w:val="007871A7"/>
    <w:rsid w:val="007E6144"/>
    <w:rsid w:val="00817212"/>
    <w:rsid w:val="00845B0A"/>
    <w:rsid w:val="00860273"/>
    <w:rsid w:val="00906C60"/>
    <w:rsid w:val="00925960"/>
    <w:rsid w:val="0097553B"/>
    <w:rsid w:val="009E1D74"/>
    <w:rsid w:val="00AA3544"/>
    <w:rsid w:val="00BC76E8"/>
    <w:rsid w:val="00BE0191"/>
    <w:rsid w:val="00BE44EF"/>
    <w:rsid w:val="00CD08D5"/>
    <w:rsid w:val="00D62189"/>
    <w:rsid w:val="00D64420"/>
    <w:rsid w:val="00D656F0"/>
    <w:rsid w:val="00D72D51"/>
    <w:rsid w:val="00DF1838"/>
    <w:rsid w:val="00E12B73"/>
    <w:rsid w:val="00EA1FA8"/>
    <w:rsid w:val="00F56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66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166B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66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66B0"/>
  </w:style>
  <w:style w:type="paragraph" w:styleId="Footer">
    <w:name w:val="footer"/>
    <w:basedOn w:val="Normal"/>
    <w:link w:val="FooterChar"/>
    <w:uiPriority w:val="99"/>
    <w:unhideWhenUsed/>
    <w:rsid w:val="007166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66B0"/>
  </w:style>
  <w:style w:type="paragraph" w:styleId="BalloonText">
    <w:name w:val="Balloon Text"/>
    <w:basedOn w:val="Normal"/>
    <w:link w:val="BalloonTextChar"/>
    <w:uiPriority w:val="99"/>
    <w:semiHidden/>
    <w:unhideWhenUsed/>
    <w:rsid w:val="00716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6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66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166B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66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66B0"/>
  </w:style>
  <w:style w:type="paragraph" w:styleId="Footer">
    <w:name w:val="footer"/>
    <w:basedOn w:val="Normal"/>
    <w:link w:val="FooterChar"/>
    <w:uiPriority w:val="99"/>
    <w:unhideWhenUsed/>
    <w:rsid w:val="007166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66B0"/>
  </w:style>
  <w:style w:type="paragraph" w:styleId="BalloonText">
    <w:name w:val="Balloon Text"/>
    <w:basedOn w:val="Normal"/>
    <w:link w:val="BalloonTextChar"/>
    <w:uiPriority w:val="99"/>
    <w:semiHidden/>
    <w:unhideWhenUsed/>
    <w:rsid w:val="00716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6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BB729-B505-4270-A7CE-16A6EF627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366</Words>
  <Characters>1979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 Kinlin</dc:creator>
  <cp:lastModifiedBy>Sergio Kinlin</cp:lastModifiedBy>
  <cp:revision>34</cp:revision>
  <cp:lastPrinted>2016-11-01T12:07:00Z</cp:lastPrinted>
  <dcterms:created xsi:type="dcterms:W3CDTF">2016-10-28T08:49:00Z</dcterms:created>
  <dcterms:modified xsi:type="dcterms:W3CDTF">2016-11-01T12:07:00Z</dcterms:modified>
</cp:coreProperties>
</file>